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9" w:rsidRPr="007A76E9" w:rsidRDefault="007A76E9" w:rsidP="007A76E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7A76E9" w:rsidRPr="007A76E9" w:rsidRDefault="007A76E9" w:rsidP="007A76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  <w:r w:rsidRPr="007A76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 </w:t>
      </w:r>
      <w:r w:rsidRPr="007A76E9">
        <w:rPr>
          <w:rFonts w:ascii="Times New Roman" w:hAnsi="Times New Roman" w:cs="Times New Roman"/>
          <w:b/>
          <w:sz w:val="28"/>
          <w:szCs w:val="28"/>
        </w:rPr>
        <w:t>Джайнакбаеву</w:t>
      </w:r>
    </w:p>
    <w:p w:rsidR="007A76E9" w:rsidRPr="007A76E9" w:rsidRDefault="007A76E9" w:rsidP="007A76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76E9">
        <w:rPr>
          <w:rFonts w:ascii="Times New Roman" w:hAnsi="Times New Roman" w:cs="Times New Roman"/>
          <w:sz w:val="28"/>
          <w:szCs w:val="28"/>
        </w:rPr>
        <w:t>абитуриента_____________________</w:t>
      </w:r>
    </w:p>
    <w:tbl>
      <w:tblPr>
        <w:tblpPr w:leftFromText="180" w:rightFromText="180" w:vertAnchor="text" w:horzAnchor="page" w:tblpX="1708" w:tblpY="1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</w:tblGrid>
      <w:tr w:rsidR="007A76E9" w:rsidRPr="007A76E9" w:rsidTr="00BF64B8">
        <w:trPr>
          <w:trHeight w:val="1814"/>
        </w:trPr>
        <w:tc>
          <w:tcPr>
            <w:tcW w:w="1646" w:type="dxa"/>
          </w:tcPr>
          <w:p w:rsidR="007A76E9" w:rsidRPr="007A76E9" w:rsidRDefault="007A76E9" w:rsidP="00BF64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76E9" w:rsidRPr="007A76E9" w:rsidRDefault="007A76E9" w:rsidP="00BF64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76E9" w:rsidRPr="007A76E9" w:rsidRDefault="007A76E9" w:rsidP="00BF6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6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</w:t>
            </w:r>
          </w:p>
        </w:tc>
      </w:tr>
    </w:tbl>
    <w:p w:rsidR="007A76E9" w:rsidRPr="007A76E9" w:rsidRDefault="007A76E9" w:rsidP="007A76E9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76E9" w:rsidRPr="007A76E9" w:rsidRDefault="007A76E9" w:rsidP="007A76E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6E9" w:rsidRPr="007A76E9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7A76E9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7A76E9" w:rsidRPr="007A76E9" w:rsidRDefault="007A76E9" w:rsidP="007A76E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             Прошу  Вас  зачислить  меня  на  очное обучение по  специальности_________________________</w:t>
      </w:r>
      <w:r w:rsidR="00404E89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 ,   на  основе </w:t>
      </w:r>
      <w:r w:rsidRPr="007A76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образовательного гранта/ на договорной основе </w:t>
      </w: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(нужное подчеркнуть).  </w:t>
      </w:r>
    </w:p>
    <w:p w:rsidR="007A76E9" w:rsidRPr="005F7259" w:rsidRDefault="007A76E9" w:rsidP="007A76E9">
      <w:pPr>
        <w:rPr>
          <w:sz w:val="28"/>
          <w:szCs w:val="28"/>
          <w:lang w:val="kk-KZ"/>
        </w:rPr>
      </w:pPr>
    </w:p>
    <w:p w:rsidR="007A76E9" w:rsidRPr="005F7259" w:rsidRDefault="007A76E9" w:rsidP="007A76E9">
      <w:pPr>
        <w:rPr>
          <w:sz w:val="28"/>
          <w:szCs w:val="28"/>
          <w:lang w:val="kk-KZ"/>
        </w:rPr>
      </w:pPr>
    </w:p>
    <w:p w:rsidR="007A76E9" w:rsidRPr="005F7259" w:rsidRDefault="007A76E9" w:rsidP="007A76E9">
      <w:pPr>
        <w:rPr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 «_____»__________________20____г.                                              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>Подпись_______________________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 приемной комиссии</w:t>
      </w:r>
      <w:r w:rsidRPr="007A76E9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7999" w:rsidRPr="007A76E9" w:rsidRDefault="00107999" w:rsidP="000D694B">
      <w:pPr>
        <w:pStyle w:val="a7"/>
        <w:ind w:left="-567"/>
        <w:rPr>
          <w:lang w:val="kk-KZ"/>
        </w:rPr>
      </w:pPr>
      <w:bookmarkStart w:id="0" w:name="_GoBack"/>
      <w:bookmarkEnd w:id="0"/>
    </w:p>
    <w:sectPr w:rsidR="00107999" w:rsidRPr="007A76E9" w:rsidSect="00A74D31">
      <w:headerReference w:type="default" r:id="rId6"/>
      <w:footerReference w:type="default" r:id="rId7"/>
      <w:pgSz w:w="11906" w:h="16838"/>
      <w:pgMar w:top="851" w:right="707" w:bottom="1134" w:left="1701" w:header="56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A9" w:rsidRDefault="00B46AA9" w:rsidP="003D6518">
      <w:r>
        <w:separator/>
      </w:r>
    </w:p>
  </w:endnote>
  <w:endnote w:type="continuationSeparator" w:id="1">
    <w:p w:rsidR="00B46AA9" w:rsidRDefault="00B46AA9" w:rsidP="003D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183"/>
      <w:gridCol w:w="4470"/>
      <w:gridCol w:w="2061"/>
    </w:tblGrid>
    <w:tr w:rsidR="00A74D31" w:rsidRPr="00A74D31" w:rsidTr="00120C3F">
      <w:trPr>
        <w:cantSplit/>
        <w:trHeight w:val="563"/>
        <w:jc w:val="center"/>
      </w:trPr>
      <w:tc>
        <w:tcPr>
          <w:tcW w:w="163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9476D9" w:rsidRDefault="009476D9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9476D9">
            <w:rPr>
              <w:rFonts w:ascii="Times New Roman" w:hAnsi="Times New Roman" w:cs="Times New Roman"/>
              <w:sz w:val="20"/>
              <w:szCs w:val="20"/>
              <w:lang w:val="en-US"/>
            </w:rPr>
            <w:t>F</w:t>
          </w:r>
          <w:r w:rsidRPr="009476D9">
            <w:rPr>
              <w:rFonts w:ascii="Times New Roman" w:hAnsi="Times New Roman" w:cs="Times New Roman"/>
              <w:sz w:val="20"/>
              <w:szCs w:val="20"/>
            </w:rPr>
            <w:t>- РR-03-20-06-01</w:t>
          </w:r>
        </w:p>
      </w:tc>
      <w:tc>
        <w:tcPr>
          <w:tcW w:w="230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A74D31" w:rsidRDefault="00A74D31" w:rsidP="00A74D3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A74D31" w:rsidRDefault="00A74D31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A74D31">
            <w:rPr>
              <w:rFonts w:ascii="Times New Roman" w:hAnsi="Times New Roman" w:cs="Times New Roman"/>
              <w:sz w:val="20"/>
              <w:szCs w:val="20"/>
              <w:shd w:val="clear" w:color="auto" w:fill="FFFFFF"/>
              <w:lang w:val="kk-KZ"/>
            </w:rPr>
            <w:t xml:space="preserve">Басылым 01 </w:t>
          </w:r>
          <w:r w:rsidRPr="00A74D31">
            <w:rPr>
              <w:rFonts w:ascii="Times New Roman" w:hAnsi="Times New Roman" w:cs="Times New Roman"/>
              <w:sz w:val="20"/>
              <w:szCs w:val="20"/>
              <w:lang w:val="kk-KZ"/>
            </w:rPr>
            <w:t>/</w:t>
          </w:r>
        </w:p>
        <w:p w:rsidR="00A74D31" w:rsidRPr="00A74D31" w:rsidRDefault="00A74D31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A74D31">
            <w:rPr>
              <w:rFonts w:ascii="Times New Roman" w:hAnsi="Times New Roman" w:cs="Times New Roman"/>
              <w:sz w:val="20"/>
              <w:szCs w:val="20"/>
              <w:lang w:val="kk-KZ"/>
            </w:rPr>
            <w:t>Издание 01</w:t>
          </w:r>
        </w:p>
      </w:tc>
    </w:tr>
  </w:tbl>
  <w:p w:rsidR="008D3D1D" w:rsidRPr="00D4183C" w:rsidRDefault="00B46AA9" w:rsidP="00D4183C">
    <w:pPr>
      <w:pStyle w:val="a3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A9" w:rsidRDefault="00B46AA9" w:rsidP="003D6518">
      <w:r>
        <w:separator/>
      </w:r>
    </w:p>
  </w:footnote>
  <w:footnote w:type="continuationSeparator" w:id="1">
    <w:p w:rsidR="00B46AA9" w:rsidRDefault="00B46AA9" w:rsidP="003D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4521"/>
      <w:gridCol w:w="948"/>
      <w:gridCol w:w="4169"/>
    </w:tblGrid>
    <w:tr w:rsidR="00A74D31" w:rsidRPr="00A74D31" w:rsidTr="00C12064">
      <w:trPr>
        <w:cantSplit/>
        <w:trHeight w:val="756"/>
        <w:jc w:val="center"/>
      </w:trPr>
      <w:tc>
        <w:tcPr>
          <w:tcW w:w="2345" w:type="pct"/>
          <w:vAlign w:val="center"/>
        </w:tcPr>
        <w:p w:rsidR="00A74D31" w:rsidRPr="00A74D31" w:rsidRDefault="00A74D31" w:rsidP="00A74D31">
          <w:pPr>
            <w:pStyle w:val="P19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</w:rPr>
            <w:t>«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ҚАЗАҚСТАН-РЕСЕЙ</w:t>
          </w:r>
        </w:p>
        <w:p w:rsidR="00A74D31" w:rsidRPr="00A74D31" w:rsidRDefault="00A74D31" w:rsidP="00A74D31">
          <w:pPr>
            <w:pStyle w:val="P19"/>
            <w:ind w:left="-67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A74D31">
            <w:rPr>
              <w:rFonts w:ascii="Times New Roman" w:hAnsi="Times New Roman" w:cs="Times New Roman"/>
              <w:b/>
              <w:sz w:val="20"/>
            </w:rPr>
            <w:t>»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МЕББМ</w:t>
          </w:r>
        </w:p>
      </w:tc>
      <w:tc>
        <w:tcPr>
          <w:tcW w:w="492" w:type="pct"/>
          <w:vAlign w:val="center"/>
        </w:tcPr>
        <w:p w:rsidR="00A74D31" w:rsidRPr="00A74D31" w:rsidRDefault="00A74D31" w:rsidP="00A74D31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9" name="Рисунок 9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pct"/>
          <w:vAlign w:val="center"/>
        </w:tcPr>
        <w:p w:rsidR="00A74D31" w:rsidRPr="00C12064" w:rsidRDefault="00A74D31" w:rsidP="00C1206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A74D31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="00C12064">
            <w:rPr>
              <w:rFonts w:ascii="Times New Roman" w:hAnsi="Times New Roman" w:cs="Times New Roman"/>
              <w:b/>
              <w:sz w:val="20"/>
              <w:lang w:val="kk-KZ"/>
            </w:rPr>
            <w:t xml:space="preserve">РОССИЙСКИЙ 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A74D31" w:rsidRDefault="00A74D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6518"/>
    <w:rsid w:val="000543C6"/>
    <w:rsid w:val="000D694B"/>
    <w:rsid w:val="00107999"/>
    <w:rsid w:val="00140992"/>
    <w:rsid w:val="00146BEC"/>
    <w:rsid w:val="00160FD2"/>
    <w:rsid w:val="00180C6F"/>
    <w:rsid w:val="00182F20"/>
    <w:rsid w:val="00285A45"/>
    <w:rsid w:val="00304A63"/>
    <w:rsid w:val="003B375B"/>
    <w:rsid w:val="003D6518"/>
    <w:rsid w:val="003F239F"/>
    <w:rsid w:val="0040091A"/>
    <w:rsid w:val="00404E89"/>
    <w:rsid w:val="0041771F"/>
    <w:rsid w:val="00504D7D"/>
    <w:rsid w:val="00560BBB"/>
    <w:rsid w:val="005B7736"/>
    <w:rsid w:val="006B1334"/>
    <w:rsid w:val="006D419F"/>
    <w:rsid w:val="007553FA"/>
    <w:rsid w:val="007A76E9"/>
    <w:rsid w:val="007D5D45"/>
    <w:rsid w:val="00871DB7"/>
    <w:rsid w:val="008D70ED"/>
    <w:rsid w:val="009476D9"/>
    <w:rsid w:val="00A74D31"/>
    <w:rsid w:val="00A91C70"/>
    <w:rsid w:val="00AB54D7"/>
    <w:rsid w:val="00AE0CF8"/>
    <w:rsid w:val="00B414A4"/>
    <w:rsid w:val="00B46AA9"/>
    <w:rsid w:val="00C04E5E"/>
    <w:rsid w:val="00C12064"/>
    <w:rsid w:val="00D12444"/>
    <w:rsid w:val="00D410CE"/>
    <w:rsid w:val="00D81A61"/>
    <w:rsid w:val="00D85603"/>
    <w:rsid w:val="00DB6BE5"/>
    <w:rsid w:val="00DE3A29"/>
    <w:rsid w:val="00E0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3D6518"/>
    <w:rPr>
      <w:rFonts w:ascii="Arial" w:hAnsi="Arial" w:cs="Arial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3D6518"/>
    <w:rPr>
      <w:rFonts w:ascii="Arial" w:hAnsi="Arial" w:cs="Arial"/>
      <w:sz w:val="14"/>
      <w:szCs w:val="14"/>
    </w:rPr>
  </w:style>
  <w:style w:type="paragraph" w:styleId="a3">
    <w:name w:val="footer"/>
    <w:basedOn w:val="a"/>
    <w:link w:val="a4"/>
    <w:uiPriority w:val="99"/>
    <w:unhideWhenUsed/>
    <w:rsid w:val="003D65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651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6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51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3D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9">
    <w:name w:val="P19"/>
    <w:basedOn w:val="a"/>
    <w:rsid w:val="006D419F"/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6D4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19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4D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4D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4D3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4D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4D3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7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6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2019-07-12T04:50:00Z</cp:lastPrinted>
  <dcterms:created xsi:type="dcterms:W3CDTF">2019-07-12T04:50:00Z</dcterms:created>
  <dcterms:modified xsi:type="dcterms:W3CDTF">2019-07-12T04:50:00Z</dcterms:modified>
</cp:coreProperties>
</file>